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西南风转偏南风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轻度或中度污染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中度污染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西南风转西风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364F8"/>
    <w:rsid w:val="032B6F5C"/>
    <w:rsid w:val="03997EE5"/>
    <w:rsid w:val="03B72F74"/>
    <w:rsid w:val="046A78F7"/>
    <w:rsid w:val="04B73A1F"/>
    <w:rsid w:val="07B17788"/>
    <w:rsid w:val="09A646E0"/>
    <w:rsid w:val="09E13F63"/>
    <w:rsid w:val="0A0E2699"/>
    <w:rsid w:val="0EE721A0"/>
    <w:rsid w:val="0FD13869"/>
    <w:rsid w:val="104D614C"/>
    <w:rsid w:val="10A6176A"/>
    <w:rsid w:val="10C96068"/>
    <w:rsid w:val="111F4C34"/>
    <w:rsid w:val="13440D30"/>
    <w:rsid w:val="13C40800"/>
    <w:rsid w:val="17DA6CDC"/>
    <w:rsid w:val="188B07EA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FB1F90"/>
    <w:rsid w:val="31082644"/>
    <w:rsid w:val="31247A9D"/>
    <w:rsid w:val="313615AE"/>
    <w:rsid w:val="31EB6102"/>
    <w:rsid w:val="32144BE4"/>
    <w:rsid w:val="32C756AC"/>
    <w:rsid w:val="32FD1EC4"/>
    <w:rsid w:val="35747070"/>
    <w:rsid w:val="35D32D5F"/>
    <w:rsid w:val="36170A57"/>
    <w:rsid w:val="366F7ADC"/>
    <w:rsid w:val="36C95A6D"/>
    <w:rsid w:val="3765217B"/>
    <w:rsid w:val="38546FA0"/>
    <w:rsid w:val="38941E39"/>
    <w:rsid w:val="38FE5DB6"/>
    <w:rsid w:val="3C0A63FE"/>
    <w:rsid w:val="3C2907CD"/>
    <w:rsid w:val="3E0B0F40"/>
    <w:rsid w:val="3E435159"/>
    <w:rsid w:val="3EA13244"/>
    <w:rsid w:val="3ED01437"/>
    <w:rsid w:val="407B3EB7"/>
    <w:rsid w:val="414C4F00"/>
    <w:rsid w:val="41D75FC5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4DD72E7"/>
    <w:rsid w:val="54FB3A43"/>
    <w:rsid w:val="556D52E5"/>
    <w:rsid w:val="56376C60"/>
    <w:rsid w:val="57D4338B"/>
    <w:rsid w:val="57FC2005"/>
    <w:rsid w:val="59BF5B0C"/>
    <w:rsid w:val="5A664CCA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0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ty</cp:lastModifiedBy>
  <dcterms:modified xsi:type="dcterms:W3CDTF">2026-02-02T02:03:56Z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