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EF8E1">
      <w:pPr>
        <w:widowControl/>
        <w:spacing w:line="240" w:lineRule="atLeast"/>
        <w:jc w:val="center"/>
        <w:rPr>
          <w:rFonts w:ascii="仿宋_GB2312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sz w:val="44"/>
          <w:szCs w:val="44"/>
        </w:rPr>
        <w:t>药品零售企业注销公告</w:t>
      </w:r>
    </w:p>
    <w:p w14:paraId="7081A8D4">
      <w:pPr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林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市监（审）药注销字202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011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34AD682"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依据《中华人民共和国行政许可法》之规定，我局决定注销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</w:rPr>
        <w:t>林州大药房医药连锁有限公司五店</w:t>
      </w:r>
      <w:r>
        <w:rPr>
          <w:rFonts w:hint="eastAsia" w:ascii="仿宋" w:hAnsi="仿宋" w:eastAsia="仿宋" w:cs="宋体"/>
          <w:kern w:val="0"/>
          <w:sz w:val="30"/>
          <w:szCs w:val="30"/>
        </w:rPr>
        <w:t>的《药品经营许可证》。</w:t>
      </w:r>
    </w:p>
    <w:p w14:paraId="7D216FB3">
      <w:pPr>
        <w:spacing w:line="360" w:lineRule="auto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特此公告。</w:t>
      </w:r>
    </w:p>
    <w:p w14:paraId="095B14CD">
      <w:pPr>
        <w:widowControl/>
        <w:spacing w:line="360" w:lineRule="auto"/>
        <w:ind w:firstLine="600" w:firstLineChars="2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电话：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0372-6166553</w:t>
      </w:r>
    </w:p>
    <w:p w14:paraId="13EEBE1A"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通讯地址：林州市桂园街道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翠微路北段红旗渠政务服务中心</w:t>
      </w:r>
    </w:p>
    <w:p w14:paraId="2A77610B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邮编：45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6550</w:t>
      </w:r>
    </w:p>
    <w:p w14:paraId="3091B2E0">
      <w:pPr>
        <w:widowControl/>
        <w:spacing w:line="360" w:lineRule="auto"/>
        <w:ind w:firstLine="600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附：注销企业名单</w:t>
      </w:r>
    </w:p>
    <w:p w14:paraId="65EAEC8A"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30"/>
          <w:szCs w:val="30"/>
        </w:rPr>
      </w:pPr>
    </w:p>
    <w:p w14:paraId="5D6F0BE4">
      <w:pPr>
        <w:widowControl/>
        <w:spacing w:line="360" w:lineRule="auto"/>
        <w:ind w:right="160"/>
        <w:jc w:val="righ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林州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市市场监督管理局                       </w:t>
      </w:r>
    </w:p>
    <w:p w14:paraId="2A4A16E6">
      <w:pPr>
        <w:widowControl/>
        <w:spacing w:line="360" w:lineRule="auto"/>
        <w:ind w:right="160"/>
        <w:jc w:val="right"/>
        <w:rPr>
          <w:rFonts w:ascii="仿宋" w:hAnsi="仿宋" w:eastAsia="仿宋" w:cs="宋体"/>
          <w:kern w:val="0"/>
          <w:sz w:val="30"/>
          <w:szCs w:val="30"/>
        </w:rPr>
        <w:sectPr>
          <w:headerReference r:id="rId3" w:type="default"/>
          <w:pgSz w:w="11906" w:h="16838"/>
          <w:pgMar w:top="1091" w:right="1797" w:bottom="779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二〇二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五月七日</w:t>
      </w:r>
    </w:p>
    <w:p w14:paraId="01A28577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附件：注销企业名单</w:t>
      </w:r>
    </w:p>
    <w:tbl>
      <w:tblPr>
        <w:tblStyle w:val="3"/>
        <w:tblpPr w:leftFromText="180" w:rightFromText="180" w:vertAnchor="page" w:horzAnchor="page" w:tblpX="396" w:tblpY="2475"/>
        <w:tblW w:w="517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86"/>
        <w:gridCol w:w="2533"/>
        <w:gridCol w:w="876"/>
        <w:gridCol w:w="911"/>
        <w:gridCol w:w="964"/>
        <w:gridCol w:w="1736"/>
        <w:gridCol w:w="1783"/>
        <w:gridCol w:w="1587"/>
        <w:gridCol w:w="1775"/>
      </w:tblGrid>
      <w:tr w14:paraId="2212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282" w:type="pct"/>
            <w:vAlign w:val="center"/>
          </w:tcPr>
          <w:p w14:paraId="1F5B993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</w:t>
            </w:r>
          </w:p>
          <w:p w14:paraId="33A1C20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号</w:t>
            </w:r>
          </w:p>
        </w:tc>
        <w:tc>
          <w:tcPr>
            <w:tcW w:w="574" w:type="pct"/>
            <w:vAlign w:val="center"/>
          </w:tcPr>
          <w:p w14:paraId="11796458"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862" w:type="pct"/>
            <w:vAlign w:val="center"/>
          </w:tcPr>
          <w:p w14:paraId="5E685B5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298" w:type="pct"/>
            <w:vAlign w:val="center"/>
          </w:tcPr>
          <w:p w14:paraId="19F1C62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法定</w:t>
            </w:r>
          </w:p>
          <w:p w14:paraId="260F4A7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代表人</w:t>
            </w:r>
          </w:p>
        </w:tc>
        <w:tc>
          <w:tcPr>
            <w:tcW w:w="310" w:type="pct"/>
            <w:vAlign w:val="center"/>
          </w:tcPr>
          <w:p w14:paraId="10FB92A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</w:t>
            </w:r>
          </w:p>
          <w:p w14:paraId="67860B2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328" w:type="pct"/>
            <w:vAlign w:val="center"/>
          </w:tcPr>
          <w:p w14:paraId="155FE88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质量</w:t>
            </w:r>
          </w:p>
          <w:p w14:paraId="25DDFCB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91" w:type="pct"/>
            <w:vAlign w:val="center"/>
          </w:tcPr>
          <w:p w14:paraId="3AD27EB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07" w:type="pct"/>
            <w:vAlign w:val="center"/>
          </w:tcPr>
          <w:p w14:paraId="77268B0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许可证编号</w:t>
            </w:r>
          </w:p>
        </w:tc>
        <w:tc>
          <w:tcPr>
            <w:tcW w:w="540" w:type="pct"/>
            <w:vAlign w:val="center"/>
          </w:tcPr>
          <w:p w14:paraId="70F91F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发证日期</w:t>
            </w:r>
          </w:p>
        </w:tc>
        <w:tc>
          <w:tcPr>
            <w:tcW w:w="604" w:type="pct"/>
            <w:vAlign w:val="center"/>
          </w:tcPr>
          <w:p w14:paraId="60D3BB1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注销日期</w:t>
            </w:r>
          </w:p>
        </w:tc>
      </w:tr>
      <w:tr w14:paraId="3C2E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82" w:type="pct"/>
            <w:vAlign w:val="center"/>
          </w:tcPr>
          <w:p w14:paraId="1B45CCBE"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74" w:type="pct"/>
            <w:vAlign w:val="center"/>
          </w:tcPr>
          <w:p w14:paraId="7F07CE9C">
            <w:pPr>
              <w:widowControl/>
              <w:spacing w:line="400" w:lineRule="exact"/>
              <w:ind w:left="-1" w:leftChars="-31" w:hanging="64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林州大药房医药连锁有限公司五店</w:t>
            </w:r>
          </w:p>
        </w:tc>
        <w:tc>
          <w:tcPr>
            <w:tcW w:w="862" w:type="pct"/>
            <w:vAlign w:val="center"/>
          </w:tcPr>
          <w:p w14:paraId="46CC61A5"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处方药，非处方药：中药饮片，中成药，化学药制剂，抗生素，生化药品，生物制品（除疫苗）***</w:t>
            </w:r>
          </w:p>
        </w:tc>
        <w:tc>
          <w:tcPr>
            <w:tcW w:w="298" w:type="pct"/>
            <w:vAlign w:val="center"/>
          </w:tcPr>
          <w:p w14:paraId="4B2D610A"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唐献河</w:t>
            </w:r>
          </w:p>
        </w:tc>
        <w:tc>
          <w:tcPr>
            <w:tcW w:w="310" w:type="pct"/>
            <w:vAlign w:val="center"/>
          </w:tcPr>
          <w:p w14:paraId="40F9D377"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王见兵</w:t>
            </w:r>
          </w:p>
        </w:tc>
        <w:tc>
          <w:tcPr>
            <w:tcW w:w="328" w:type="pct"/>
            <w:vAlign w:val="center"/>
          </w:tcPr>
          <w:p w14:paraId="41835608"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郭雪娇</w:t>
            </w:r>
          </w:p>
        </w:tc>
        <w:tc>
          <w:tcPr>
            <w:tcW w:w="591" w:type="pct"/>
            <w:vAlign w:val="center"/>
          </w:tcPr>
          <w:p w14:paraId="3D0A8338">
            <w:pPr>
              <w:widowControl/>
              <w:spacing w:line="400" w:lineRule="exact"/>
              <w:ind w:left="-1" w:leftChars="-31" w:hanging="64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河南省安阳市林州市陵阳镇公租房聚贤苑门面房35号</w:t>
            </w:r>
          </w:p>
        </w:tc>
        <w:tc>
          <w:tcPr>
            <w:tcW w:w="607" w:type="pct"/>
            <w:vAlign w:val="center"/>
          </w:tcPr>
          <w:p w14:paraId="7C497B6C">
            <w:pPr>
              <w:widowControl/>
              <w:spacing w:line="400" w:lineRule="exact"/>
              <w:ind w:left="-1" w:leftChars="-31" w:hanging="64" w:hangingChars="27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豫CB3721877</w:t>
            </w:r>
          </w:p>
        </w:tc>
        <w:tc>
          <w:tcPr>
            <w:tcW w:w="540" w:type="pct"/>
            <w:vAlign w:val="center"/>
          </w:tcPr>
          <w:p w14:paraId="79EBD050"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2021.05.31</w:t>
            </w:r>
            <w:bookmarkStart w:id="0" w:name="_GoBack"/>
            <w:bookmarkEnd w:id="0"/>
          </w:p>
        </w:tc>
        <w:tc>
          <w:tcPr>
            <w:tcW w:w="604" w:type="pct"/>
            <w:vAlign w:val="center"/>
          </w:tcPr>
          <w:p w14:paraId="78BE21B5"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2026.05.07</w:t>
            </w:r>
          </w:p>
        </w:tc>
      </w:tr>
    </w:tbl>
    <w:p w14:paraId="00A0874C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</w:p>
    <w:p w14:paraId="4AF7F7D1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</w:p>
    <w:p w14:paraId="37B5BF9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BE543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TE5MDE3Yjk3OTQ5ZTdlOTQwMzg0MDI3NTlmYmYifQ=="/>
  </w:docVars>
  <w:rsids>
    <w:rsidRoot w:val="00000000"/>
    <w:rsid w:val="06667AC0"/>
    <w:rsid w:val="0C550884"/>
    <w:rsid w:val="10C67079"/>
    <w:rsid w:val="11032FA4"/>
    <w:rsid w:val="12374CB3"/>
    <w:rsid w:val="12A3059B"/>
    <w:rsid w:val="12BA4DA0"/>
    <w:rsid w:val="19187C6A"/>
    <w:rsid w:val="19F00165"/>
    <w:rsid w:val="1B831182"/>
    <w:rsid w:val="1BF03E9A"/>
    <w:rsid w:val="1C0302FC"/>
    <w:rsid w:val="1C6762A3"/>
    <w:rsid w:val="1D303373"/>
    <w:rsid w:val="1D491D3F"/>
    <w:rsid w:val="1DA13929"/>
    <w:rsid w:val="1E4D3E98"/>
    <w:rsid w:val="221C2390"/>
    <w:rsid w:val="25503114"/>
    <w:rsid w:val="279029B7"/>
    <w:rsid w:val="2A3743E0"/>
    <w:rsid w:val="2D67660E"/>
    <w:rsid w:val="32ED2778"/>
    <w:rsid w:val="36853990"/>
    <w:rsid w:val="3B492C90"/>
    <w:rsid w:val="3C2B322B"/>
    <w:rsid w:val="3DCC6736"/>
    <w:rsid w:val="3E5645B3"/>
    <w:rsid w:val="40354679"/>
    <w:rsid w:val="45CC15DB"/>
    <w:rsid w:val="46E60C14"/>
    <w:rsid w:val="541B104D"/>
    <w:rsid w:val="548636A3"/>
    <w:rsid w:val="5490312D"/>
    <w:rsid w:val="59480F9D"/>
    <w:rsid w:val="5BBD2B8C"/>
    <w:rsid w:val="5C07080C"/>
    <w:rsid w:val="5CA15DB5"/>
    <w:rsid w:val="5CDD5A24"/>
    <w:rsid w:val="5CE8280D"/>
    <w:rsid w:val="662544DF"/>
    <w:rsid w:val="664860E9"/>
    <w:rsid w:val="683A1F7D"/>
    <w:rsid w:val="6A4610AD"/>
    <w:rsid w:val="6D743A98"/>
    <w:rsid w:val="71744751"/>
    <w:rsid w:val="736B748E"/>
    <w:rsid w:val="738E13CF"/>
    <w:rsid w:val="74626AE3"/>
    <w:rsid w:val="75607B7F"/>
    <w:rsid w:val="7CB77BE8"/>
    <w:rsid w:val="7DE9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374</Characters>
  <Lines>0</Lines>
  <Paragraphs>0</Paragraphs>
  <TotalTime>2</TotalTime>
  <ScaleCrop>false</ScaleCrop>
  <LinksUpToDate>false</LinksUpToDate>
  <CharactersWithSpaces>402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2022-06-10T07:32:00Z</dcterms:created>
  <dc:creator>Administrator</dc:creator>
  <cp:lastModifiedBy>心晴~</cp:lastModifiedBy>
  <dcterms:modified xsi:type="dcterms:W3CDTF">2026-05-07T00:33:59Z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76C6F864C03244CE941537ED92F44F3E_13</vt:lpwstr>
  </property>
  <property fmtid="{D5CDD505-2E9C-101B-9397-08002B2CF9AE}" pid="4" name="KSOTemplateDocerSaveRecord">
    <vt:lpwstr>eyJoZGlkIjoiYzQ5NTE5MDE3Yjk3OTQ5ZTdlOTQwMzg0MDI3NTlmYmYiLCJ1c2VySWQiOiI0MzYyNDc4NTcifQ==</vt:lpwstr>
  </property>
</Properties>
</file>